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Daily Scrum #3 Sprint #2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Ashley Enalien, Mark Gonzalez, Randy Alvarez, Augusto Castro, and Justin Deleon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Ashley Enalien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Downloaded skillcourt github code zipfile 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Downloaded VM workstation (virtual machine), watched video: How to SetUp MySQL Database with Docker, created a Docker Hub account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Tried to clone repository/ create a dev environment container inside docker but kept getting errors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9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Try running code through Visual Studio terminal (perhaps it may work this time)</w:t>
      </w:r>
    </w:p>
    <w:p w:rsidR="00000000" w:rsidDel="00000000" w:rsidP="00000000" w:rsidRDefault="00000000" w:rsidRPr="00000000" w14:paraId="0000000F">
      <w:pPr>
        <w:numPr>
          <w:ilvl w:val="0"/>
          <w:numId w:val="9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Revisit readme file to see what I am doing wrong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9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Speak with past project members to help fix the issue if I still have trouble doing it on my own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0"/>
          <w:numId w:val="10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New to every app and software used on this project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Mark Gonzalez</w:t>
      </w:r>
      <w:r w:rsidDel="00000000" w:rsidR="00000000" w:rsidRPr="00000000">
        <w:rPr>
          <w:rtl w:val="0"/>
        </w:rPr>
        <w:t xml:space="preserve">:  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Worked on updating packages and dependencies in the project.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9">
      <w:pPr>
        <w:numPr>
          <w:ilvl w:val="0"/>
          <w:numId w:val="9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Have a working and compiling project environment.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Randy Alvarez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0"/>
          <w:numId w:val="7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0"/>
          <w:numId w:val="6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Setup Development environment, cloned repo and symlinked pre-commit script.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9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Get the app running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App does not build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Augusto Castro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Try to fixed the same errors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C">
      <w:pPr>
        <w:numPr>
          <w:ilvl w:val="0"/>
          <w:numId w:val="9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Try to finish the setup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spacing w:after="240" w:before="240" w:line="276" w:lineRule="auto"/>
        <w:ind w:left="720" w:right="0" w:hanging="360"/>
        <w:jc w:val="left"/>
        <w:rPr/>
      </w:pPr>
      <w:r w:rsidDel="00000000" w:rsidR="00000000" w:rsidRPr="00000000">
        <w:rPr>
          <w:rtl w:val="0"/>
        </w:rPr>
        <w:t xml:space="preserve">Stuck in setup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Justin Deleon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0">
      <w:pPr>
        <w:spacing w:after="0" w:before="0" w:lin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spacing w:after="0" w:before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5"/>
        </w:numPr>
        <w:spacing w:after="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spacing w:after="0" w:before="0" w:lin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0" w:before="0" w:lin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spacing w:after="0" w:before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Got a reply from josh and he advised that it has to be a valid url that goes inside of the database url location. And that the internal name should be called ‘db’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after="0" w:before="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misunderstood and thought that the docker container created the url after it was created.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spacing w:after="0" w:before="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So I spent two hours chasing the rabbit in the rabbit hole today </w:t>
      </w:r>
    </w:p>
    <w:p w:rsidR="00000000" w:rsidDel="00000000" w:rsidP="00000000" w:rsidRDefault="00000000" w:rsidRPr="00000000" w14:paraId="00000039">
      <w:pPr>
        <w:spacing w:after="0" w:before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0" w:before="0" w:lin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B">
      <w:pPr>
        <w:spacing w:after="0" w:before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8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 a new docker container with the correct preferences.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0" w:before="0" w:lin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0" w:before="0" w:lin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spacing w:after="0" w:before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11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Misunderstandings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0" w:before="0" w:line="240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XEk6fvHgZsIkH/rgo7XRhNGbSKA==">AMUW2mWdH2aY/eNzOEoyor9XQC7c9ysxWEBJQ/Ek7KMdDPTI+qMd80zU7tTV1/VsmhlhTPQiKKaaqYH/zW26stNB1TWPNa6aC/sNr9abLukK7PWAynthbVGeqKo4IDpcGOk7DavnYkja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